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38" w:rsidRDefault="009F0D38" w:rsidP="009F771F">
      <w:pPr>
        <w:spacing w:after="0"/>
        <w:ind w:left="2160" w:firstLine="720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Spark! Imagination and Science Center</w:t>
      </w:r>
    </w:p>
    <w:p w:rsidR="005D7576" w:rsidRPr="00247A25" w:rsidRDefault="009F771F" w:rsidP="009F771F">
      <w:pPr>
        <w:spacing w:after="0"/>
        <w:ind w:left="2160" w:firstLine="72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</w:t>
      </w:r>
      <w:r w:rsidR="005D7576" w:rsidRPr="00247A25">
        <w:rPr>
          <w:rFonts w:ascii="Times New Roman" w:hAnsi="Times New Roman" w:cs="Times New Roman"/>
          <w:b/>
          <w:bCs/>
          <w:sz w:val="30"/>
          <w:szCs w:val="30"/>
        </w:rPr>
        <w:t>Birthday Party Reservation Form</w:t>
      </w:r>
    </w:p>
    <w:p w:rsidR="005D7576" w:rsidRDefault="005D7576" w:rsidP="00D45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Parent/Guardian _____________________________________________________________</w:t>
      </w: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Birthday Child _______________________________________________________________</w:t>
      </w: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71F" w:rsidRPr="009F771F" w:rsidRDefault="005D7576" w:rsidP="00D457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Party 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Time of Party </w:t>
      </w:r>
      <w:r>
        <w:rPr>
          <w:rFonts w:ascii="Times New Roman" w:hAnsi="Times New Roman" w:cs="Times New Roman"/>
          <w:sz w:val="24"/>
          <w:szCs w:val="24"/>
        </w:rPr>
        <w:tab/>
        <w:t>(circle one)</w:t>
      </w:r>
      <w:r>
        <w:rPr>
          <w:rFonts w:ascii="Times New Roman" w:hAnsi="Times New Roman" w:cs="Times New Roman"/>
          <w:sz w:val="24"/>
          <w:szCs w:val="24"/>
        </w:rPr>
        <w:tab/>
      </w:r>
      <w:r w:rsidR="009F771F">
        <w:rPr>
          <w:rFonts w:ascii="Times New Roman" w:hAnsi="Times New Roman" w:cs="Times New Roman"/>
          <w:sz w:val="24"/>
          <w:szCs w:val="24"/>
        </w:rPr>
        <w:t xml:space="preserve">Friday </w:t>
      </w:r>
      <w:r w:rsidR="009F771F">
        <w:rPr>
          <w:rFonts w:ascii="Times New Roman" w:hAnsi="Times New Roman" w:cs="Times New Roman"/>
          <w:sz w:val="24"/>
          <w:szCs w:val="24"/>
          <w:u w:val="single"/>
        </w:rPr>
        <w:t>5:30-7:00pm</w:t>
      </w:r>
    </w:p>
    <w:p w:rsidR="005D7576" w:rsidRDefault="005D7576" w:rsidP="009F771F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2-3:30 pm</w:t>
        </w:r>
      </w:smartTag>
      <w:r>
        <w:rPr>
          <w:rFonts w:ascii="Times New Roman" w:hAnsi="Times New Roman" w:cs="Times New Roman"/>
          <w:sz w:val="24"/>
          <w:szCs w:val="24"/>
          <w:u w:val="single"/>
        </w:rPr>
        <w:t xml:space="preserve"> or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4:30</w:t>
        </w:r>
      </w:smartTag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6:00pm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576" w:rsidRPr="009F771F" w:rsidRDefault="009F771F" w:rsidP="00D457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Age of Child ________</w:t>
      </w:r>
      <w:r w:rsidR="005513A6">
        <w:rPr>
          <w:rFonts w:ascii="Times New Roman" w:hAnsi="Times New Roman" w:cs="Times New Roman"/>
          <w:sz w:val="24"/>
          <w:szCs w:val="24"/>
        </w:rPr>
        <w:tab/>
      </w:r>
      <w:r w:rsidR="005513A6">
        <w:rPr>
          <w:rFonts w:ascii="Times New Roman" w:hAnsi="Times New Roman" w:cs="Times New Roman"/>
          <w:sz w:val="24"/>
          <w:szCs w:val="24"/>
        </w:rPr>
        <w:tab/>
      </w:r>
      <w:r w:rsidR="005513A6">
        <w:rPr>
          <w:rFonts w:ascii="Times New Roman" w:hAnsi="Times New Roman" w:cs="Times New Roman"/>
          <w:sz w:val="24"/>
          <w:szCs w:val="24"/>
        </w:rPr>
        <w:tab/>
      </w:r>
      <w:r w:rsidR="005513A6">
        <w:rPr>
          <w:rFonts w:ascii="Times New Roman" w:hAnsi="Times New Roman" w:cs="Times New Roman"/>
          <w:sz w:val="24"/>
          <w:szCs w:val="24"/>
        </w:rPr>
        <w:tab/>
      </w:r>
      <w:r w:rsidR="005513A6">
        <w:rPr>
          <w:rFonts w:ascii="Times New Roman" w:hAnsi="Times New Roman" w:cs="Times New Roman"/>
          <w:sz w:val="24"/>
          <w:szCs w:val="24"/>
        </w:rPr>
        <w:tab/>
      </w:r>
      <w:r w:rsidR="005513A6">
        <w:rPr>
          <w:rFonts w:ascii="Times New Roman" w:hAnsi="Times New Roman" w:cs="Times New Roman"/>
          <w:sz w:val="24"/>
          <w:szCs w:val="24"/>
        </w:rPr>
        <w:tab/>
      </w:r>
      <w:r w:rsidR="005D7576">
        <w:rPr>
          <w:rFonts w:ascii="Times New Roman" w:hAnsi="Times New Roman" w:cs="Times New Roman"/>
          <w:sz w:val="24"/>
          <w:szCs w:val="24"/>
        </w:rPr>
        <w:t xml:space="preserve">Sunday </w:t>
      </w:r>
      <w:smartTag w:uri="urn:schemas-microsoft-com:office:smarttags" w:element="time">
        <w:smartTagPr>
          <w:attr w:name="Hour" w:val="12"/>
          <w:attr w:name="Minute" w:val="30"/>
        </w:smartTagPr>
        <w:r w:rsidR="005D7576" w:rsidRPr="00557B8E">
          <w:rPr>
            <w:rFonts w:ascii="Times New Roman" w:hAnsi="Times New Roman" w:cs="Times New Roman"/>
            <w:sz w:val="24"/>
            <w:szCs w:val="24"/>
            <w:u w:val="single"/>
          </w:rPr>
          <w:t>12:30 – 2 pm</w:t>
        </w:r>
      </w:smartTag>
      <w:r w:rsidR="005D7576" w:rsidRPr="00557B8E">
        <w:rPr>
          <w:rFonts w:ascii="Times New Roman" w:hAnsi="Times New Roman" w:cs="Times New Roman"/>
          <w:sz w:val="24"/>
          <w:szCs w:val="24"/>
          <w:u w:val="single"/>
        </w:rPr>
        <w:t xml:space="preserve"> or </w:t>
      </w:r>
      <w:smartTag w:uri="urn:schemas-microsoft-com:office:smarttags" w:element="time">
        <w:smartTagPr>
          <w:attr w:name="Hour" w:val="15"/>
          <w:attr w:name="Minute" w:val="0"/>
        </w:smartTagPr>
        <w:r w:rsidR="005D7576"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  <w:r w:rsidR="005D7576" w:rsidRPr="00557B8E">
          <w:rPr>
            <w:rFonts w:ascii="Times New Roman" w:hAnsi="Times New Roman" w:cs="Times New Roman"/>
            <w:sz w:val="24"/>
            <w:szCs w:val="24"/>
            <w:u w:val="single"/>
          </w:rPr>
          <w:t xml:space="preserve"> – 4</w:t>
        </w:r>
        <w:r w:rsidR="005D7576">
          <w:rPr>
            <w:rFonts w:ascii="Times New Roman" w:hAnsi="Times New Roman" w:cs="Times New Roman"/>
            <w:sz w:val="24"/>
            <w:szCs w:val="24"/>
            <w:u w:val="single"/>
          </w:rPr>
          <w:t>:30</w:t>
        </w:r>
        <w:r w:rsidR="005D7576" w:rsidRPr="00557B8E">
          <w:rPr>
            <w:rFonts w:ascii="Times New Roman" w:hAnsi="Times New Roman" w:cs="Times New Roman"/>
            <w:sz w:val="24"/>
            <w:szCs w:val="24"/>
            <w:u w:val="single"/>
          </w:rPr>
          <w:t xml:space="preserve"> pm</w:t>
        </w:r>
      </w:smartTag>
      <w:r w:rsidR="005D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____________________________________________________________________________</w:t>
      </w: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Zip____________ Number of Children Expected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 Email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Pr="009642BC" w:rsidRDefault="005D7576" w:rsidP="00D457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Are y</w:t>
      </w:r>
      <w:r w:rsidR="009F0D38">
        <w:rPr>
          <w:rFonts w:ascii="Times New Roman" w:hAnsi="Times New Roman" w:cs="Times New Roman"/>
          <w:sz w:val="24"/>
          <w:szCs w:val="24"/>
        </w:rPr>
        <w:t>ou an annual member of Spark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Party theme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F0D3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(Annual members receive 10% off one birthday party)</w:t>
      </w:r>
    </w:p>
    <w:p w:rsidR="005D7576" w:rsidRPr="00557B8E" w:rsidRDefault="005D7576" w:rsidP="00D4575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57B8E">
        <w:rPr>
          <w:rFonts w:ascii="Times New Roman" w:hAnsi="Times New Roman" w:cs="Times New Roman"/>
          <w:b/>
          <w:bCs/>
          <w:sz w:val="20"/>
          <w:szCs w:val="20"/>
        </w:rPr>
        <w:t xml:space="preserve">Birthday party is: </w:t>
      </w:r>
    </w:p>
    <w:p w:rsidR="005D7576" w:rsidRPr="00557B8E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$100</w:t>
      </w:r>
      <w:r w:rsidRPr="00557B8E">
        <w:rPr>
          <w:rFonts w:ascii="Times New Roman" w:hAnsi="Times New Roman" w:cs="Times New Roman"/>
          <w:sz w:val="20"/>
          <w:szCs w:val="20"/>
        </w:rPr>
        <w:t>.00 for 10 children or less</w:t>
      </w:r>
    </w:p>
    <w:p w:rsidR="005D7576" w:rsidRPr="00557B8E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$125</w:t>
      </w:r>
      <w:r w:rsidRPr="00557B8E">
        <w:rPr>
          <w:rFonts w:ascii="Times New Roman" w:hAnsi="Times New Roman" w:cs="Times New Roman"/>
          <w:sz w:val="20"/>
          <w:szCs w:val="20"/>
        </w:rPr>
        <w:t>.00 for 10 –15 children.</w:t>
      </w:r>
    </w:p>
    <w:p w:rsidR="005D7576" w:rsidRPr="00557B8E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7B8E">
        <w:rPr>
          <w:rFonts w:ascii="Times New Roman" w:hAnsi="Times New Roman" w:cs="Times New Roman"/>
          <w:sz w:val="20"/>
          <w:szCs w:val="20"/>
        </w:rPr>
        <w:t>For more tha</w:t>
      </w:r>
      <w:r>
        <w:rPr>
          <w:rFonts w:ascii="Times New Roman" w:hAnsi="Times New Roman" w:cs="Times New Roman"/>
          <w:sz w:val="20"/>
          <w:szCs w:val="20"/>
        </w:rPr>
        <w:t>n 15 children there will be a $5</w:t>
      </w:r>
      <w:r w:rsidRPr="00557B8E">
        <w:rPr>
          <w:rFonts w:ascii="Times New Roman" w:hAnsi="Times New Roman" w:cs="Times New Roman"/>
          <w:sz w:val="20"/>
          <w:szCs w:val="20"/>
        </w:rPr>
        <w:t xml:space="preserve"> charge per child.</w:t>
      </w:r>
    </w:p>
    <w:p w:rsidR="005D7576" w:rsidRPr="009F771F" w:rsidRDefault="005D7576" w:rsidP="00D4575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F771F">
        <w:rPr>
          <w:rFonts w:ascii="Times New Roman" w:hAnsi="Times New Roman" w:cs="Times New Roman"/>
          <w:sz w:val="20"/>
          <w:szCs w:val="20"/>
          <w:u w:val="single"/>
        </w:rPr>
        <w:t>Timing of events:</w:t>
      </w:r>
    </w:p>
    <w:p w:rsidR="005D7576" w:rsidRPr="00557B8E" w:rsidRDefault="009F771F" w:rsidP="00D4575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687AF" wp14:editId="5C3016EB">
                <wp:simplePos x="0" y="0"/>
                <wp:positionH relativeFrom="column">
                  <wp:posOffset>3400425</wp:posOffset>
                </wp:positionH>
                <wp:positionV relativeFrom="paragraph">
                  <wp:posOffset>31115</wp:posOffset>
                </wp:positionV>
                <wp:extent cx="0" cy="16668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line w14:anchorId="57FF701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2.45pt" to="267.7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zztAEAALcDAAAOAAAAZHJzL2Uyb0RvYy54bWysU8GO0zAQvSPxD5bvNMmuKKuo6R66gguC&#10;ioUP8DrjxsL2WGPTpH+P7aRZBAghxMXx2O/NzHue7O4na9gZKGh0HW82NWfgJPbanTr+5fPbV3ec&#10;hShcLww66PgFAr/fv3yxG30LNzig6YFYSuJCO/qODzH6tqqCHMCKsEEPLl0qJCtiCulU9STGlN2a&#10;6qaut9WI1HtCCSGk04f5ku9LfqVAxo9KBYjMdDz1FstKZX3Ka7XfifZEwg9aLm2If+jCCu1S0TXV&#10;g4iCfSP9SyqrJWFAFTcSbYVKaQlFQ1LT1D+peRyEh6IlmRP8alP4f2nlh/ORmO47fsuZEzY90WMk&#10;oU9DZAd0LhmIxG6zT6MPbYIf3JGWKPgjZdGTIpu/SQ6bireX1VuYIpPzoUynzXa7vXvzOuernome&#10;QnwHaFnedNxol2WLVpzfhzhDr5DEy43MpcsuXgxksHGfQCUpqVhT2GWI4GCInUV6/v5rs5QtyExR&#10;2piVVP+ZtGAzDcpg/S1xRZeK6OJKtNoh/a5qnK6tqhl/VT1rzbKfsL+Uhyh2pOkohi6TnMfvx7jQ&#10;n/+3/XcAAAD//wMAUEsDBBQABgAIAAAAIQCrwMvM3gAAAAkBAAAPAAAAZHJzL2Rvd25yZXYueG1s&#10;TI9PT4NAFMTvJn6HzTPxZhdrKRV5NMY/Jz0g9tDjln0CKfuWsFtAP71rPOhxMpOZ32Tb2XRipMG1&#10;lhGuFxEI4srqlmuE3fvz1QaE84q16iwTwic52ObnZ5lKtZ34jcbS1yKUsEsVQuN9n0rpqoaMcgvb&#10;Ewfvww5G+SCHWupBTaHcdHIZRWtpVMthoVE9PTRUHcuTQUieXsqinx5fvwqZyKIYrd8c94iXF/P9&#10;HQhPs/8Lww9+QIc8MB3sibUTHUJ8E8chirC6BRH8X31AWK6TFcg8k/8f5N8AAAD//wMAUEsBAi0A&#10;FAAGAAgAAAAhALaDOJL+AAAA4QEAABMAAAAAAAAAAAAAAAAAAAAAAFtDb250ZW50X1R5cGVzXS54&#10;bWxQSwECLQAUAAYACAAAACEAOP0h/9YAAACUAQAACwAAAAAAAAAAAAAAAAAvAQAAX3JlbHMvLnJl&#10;bHNQSwECLQAUAAYACAAAACEAyamc87QBAAC3AwAADgAAAAAAAAAAAAAAAAAuAgAAZHJzL2Uyb0Rv&#10;Yy54bWxQSwECLQAUAAYACAAAACEAq8DLzN4AAAAJ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30480</wp:posOffset>
                </wp:positionV>
                <wp:extent cx="0" cy="16668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line w14:anchorId="6612FCB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2.4pt" to="110.2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zyswEAALcDAAAOAAAAZHJzL2Uyb0RvYy54bWysU02P0zAQvSPxHyzfaZJKlFXUdA9dwQVB&#10;xcIP8DrjxsJfGpsm/feMnTSLACGEuDge+72Zec+T/f1kDbsARu1dx5tNzRk46Xvtzh3/8vntqzvO&#10;YhKuF8Y76PgVIr8/vHyxH0MLWz940wMySuJiO4aODymFtqqiHMCKuPEBHF0qj1YkCvFc9ShGym5N&#10;ta3rXTV67AN6CTHS6cN8yQ8lv1Ig00elIiRmOk69pbJiWZ/yWh32oj2jCIOWSxviH7qwQjsquqZ6&#10;EEmwb6h/SWW1RB+9ShvpbeWV0hKKBlLT1D+peRxEgKKFzIlhtSn+v7Tyw+WETPcd33LmhKUnekwo&#10;9HlI7OidIwM9sm32aQyxJfjRnXCJYjhhFj0ptPlLcthUvL2u3sKUmJwPJZ02u93u7s3rnK96JgaM&#10;6R14y/Km40a7LFu04vI+phl6gxAvNzKXLrt0NZDBxn0CRVKoWFPYZYjgaJBdBD1//7VZyhZkpiht&#10;zEqq/0xasJkGZbD+lriiS0Xv0kq02nn8XdU03VpVM/6metaaZT/5/loeothB01EMXSY5j9+PcaE/&#10;/2+H7wAAAP//AwBQSwMEFAAGAAgAAAAhAGOwMdzdAAAACQEAAA8AAABkcnMvZG93bnJldi54bWxM&#10;j0FPg0AQhe8m/ofNmHizi6ilQZamqXrSA0UPHrfsCKTsLGG3gP56x/Rgb/PyXt58L1vPthMjDr51&#10;pOB2EYFAqpxpqVbw8f5yswLhgyajO0eo4Bs9rPPLi0ynxk20w7EMteAS8qlW0ITQp1L6qkGr/cL1&#10;SOx9ucHqwHKopRn0xOW2k3EULaXVLfGHRve4bbA6lEerIHl+LYt+enr7KWQii2J0YXX4VOr6at48&#10;ggg4h/8w/OEzOuTMtHdHMl50CuI4euCogntewP5J7/lYJncg80yeL8h/AQAA//8DAFBLAQItABQA&#10;BgAIAAAAIQC2gziS/gAAAOEBAAATAAAAAAAAAAAAAAAAAAAAAABbQ29udGVudF9UeXBlc10ueG1s&#10;UEsBAi0AFAAGAAgAAAAhADj9If/WAAAAlAEAAAsAAAAAAAAAAAAAAAAALwEAAF9yZWxzLy5yZWxz&#10;UEsBAi0AFAAGAAgAAAAhAGZcjPKzAQAAtwMAAA4AAAAAAAAAAAAAAAAALgIAAGRycy9lMm9Eb2Mu&#10;eG1sUEsBAi0AFAAGAAgAAAAhAGOwMdzdAAAACQ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FRIDAY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>SATURDAY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SUNDAY</w:t>
      </w:r>
    </w:p>
    <w:p w:rsidR="005D7576" w:rsidRPr="00557B8E" w:rsidRDefault="009F771F" w:rsidP="00D4575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5:30 - 7:00pm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:00</w:t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 xml:space="preserve"> – 3:30pm</w:t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12:30 – 2:00pm</w:t>
      </w:r>
    </w:p>
    <w:p w:rsidR="005D7576" w:rsidRPr="00557B8E" w:rsidRDefault="009F771F" w:rsidP="00D457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5:15 - 5:30pm set-up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sz w:val="20"/>
          <w:szCs w:val="20"/>
        </w:rPr>
        <w:t xml:space="preserve">1:45 </w:t>
      </w:r>
      <w:r>
        <w:rPr>
          <w:rFonts w:ascii="Times New Roman" w:hAnsi="Times New Roman" w:cs="Times New Roman"/>
          <w:sz w:val="20"/>
          <w:szCs w:val="20"/>
        </w:rPr>
        <w:t>-</w:t>
      </w:r>
      <w:r w:rsidR="005D7576" w:rsidRPr="00557B8E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>:00</w:t>
      </w:r>
      <w:r w:rsidR="005D7576" w:rsidRPr="00557B8E">
        <w:rPr>
          <w:rFonts w:ascii="Times New Roman" w:hAnsi="Times New Roman" w:cs="Times New Roman"/>
          <w:sz w:val="20"/>
          <w:szCs w:val="20"/>
        </w:rPr>
        <w:t>pm set-up</w:t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12:15 – 12:30pm</w:t>
      </w:r>
      <w:r w:rsidR="005D7576" w:rsidRPr="00557B8E">
        <w:rPr>
          <w:rFonts w:ascii="Times New Roman" w:hAnsi="Times New Roman" w:cs="Times New Roman"/>
          <w:sz w:val="20"/>
          <w:szCs w:val="20"/>
        </w:rPr>
        <w:t xml:space="preserve"> set-up</w:t>
      </w:r>
    </w:p>
    <w:p w:rsidR="005D7576" w:rsidRPr="00557B8E" w:rsidRDefault="009F771F" w:rsidP="00D457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5:30 - 7:00pm party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:00 - </w:t>
      </w:r>
      <w:r w:rsidR="005D7576" w:rsidRPr="00557B8E">
        <w:rPr>
          <w:rFonts w:ascii="Times New Roman" w:hAnsi="Times New Roman" w:cs="Times New Roman"/>
          <w:sz w:val="20"/>
          <w:szCs w:val="20"/>
        </w:rPr>
        <w:t>3:30pm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7576" w:rsidRPr="00557B8E">
        <w:rPr>
          <w:rFonts w:ascii="Times New Roman" w:hAnsi="Times New Roman" w:cs="Times New Roman"/>
          <w:sz w:val="20"/>
          <w:szCs w:val="20"/>
        </w:rPr>
        <w:t>party</w:t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12:30 – 2:00pm</w:t>
      </w:r>
      <w:r w:rsidR="005D7576" w:rsidRPr="00557B8E">
        <w:rPr>
          <w:rFonts w:ascii="Times New Roman" w:hAnsi="Times New Roman" w:cs="Times New Roman"/>
          <w:sz w:val="20"/>
          <w:szCs w:val="20"/>
        </w:rPr>
        <w:t xml:space="preserve"> party</w:t>
      </w:r>
    </w:p>
    <w:p w:rsidR="005D7576" w:rsidRPr="009F771F" w:rsidRDefault="009F771F" w:rsidP="009F77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7:00 - 7:15pm clean-up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sz w:val="20"/>
          <w:szCs w:val="20"/>
        </w:rPr>
        <w:t>3:30</w:t>
      </w:r>
      <w:r>
        <w:rPr>
          <w:rFonts w:ascii="Times New Roman" w:hAnsi="Times New Roman" w:cs="Times New Roman"/>
          <w:sz w:val="20"/>
          <w:szCs w:val="20"/>
        </w:rPr>
        <w:t xml:space="preserve"> - 3:45pm</w:t>
      </w:r>
      <w:r w:rsidR="005D7576" w:rsidRPr="00557B8E">
        <w:rPr>
          <w:rFonts w:ascii="Times New Roman" w:hAnsi="Times New Roman" w:cs="Times New Roman"/>
          <w:sz w:val="20"/>
          <w:szCs w:val="20"/>
        </w:rPr>
        <w:t xml:space="preserve"> clean-up</w:t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2:00 – 2:15pm</w:t>
      </w:r>
      <w:r w:rsidR="005D7576" w:rsidRPr="00557B8E">
        <w:rPr>
          <w:rFonts w:ascii="Times New Roman" w:hAnsi="Times New Roman" w:cs="Times New Roman"/>
          <w:sz w:val="20"/>
          <w:szCs w:val="20"/>
        </w:rPr>
        <w:t xml:space="preserve"> clean-up</w:t>
      </w:r>
    </w:p>
    <w:p w:rsidR="009F771F" w:rsidRDefault="009F771F" w:rsidP="009F771F">
      <w:pPr>
        <w:spacing w:after="0"/>
        <w:ind w:left="2880"/>
        <w:rPr>
          <w:rFonts w:ascii="Times New Roman" w:hAnsi="Times New Roman" w:cs="Times New Roman"/>
          <w:b/>
          <w:bCs/>
          <w:sz w:val="20"/>
          <w:szCs w:val="20"/>
        </w:rPr>
      </w:pPr>
    </w:p>
    <w:p w:rsidR="005D7576" w:rsidRPr="00557B8E" w:rsidRDefault="009F771F" w:rsidP="009F771F">
      <w:pPr>
        <w:spacing w:after="0"/>
        <w:ind w:left="28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4:30 – 6:00</w:t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D757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:00</w:t>
      </w:r>
      <w:r w:rsidR="005D7576" w:rsidRPr="00557B8E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bCs/>
          <w:sz w:val="20"/>
          <w:szCs w:val="20"/>
        </w:rPr>
        <w:t>4:30pm</w:t>
      </w:r>
    </w:p>
    <w:p w:rsidR="005D7576" w:rsidRPr="00557B8E" w:rsidRDefault="009F771F" w:rsidP="009F771F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4:15 – 4:30pm</w:t>
      </w:r>
      <w:r w:rsidR="005D7576" w:rsidRPr="00557B8E">
        <w:rPr>
          <w:rFonts w:ascii="Times New Roman" w:hAnsi="Times New Roman" w:cs="Times New Roman"/>
          <w:sz w:val="20"/>
          <w:szCs w:val="20"/>
        </w:rPr>
        <w:t xml:space="preserve"> set-up</w:t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  <w:t>2:45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7576" w:rsidRPr="00557B8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7576" w:rsidRPr="00557B8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:00</w:t>
      </w:r>
      <w:r w:rsidR="005D7576" w:rsidRPr="00557B8E">
        <w:rPr>
          <w:rFonts w:ascii="Times New Roman" w:hAnsi="Times New Roman" w:cs="Times New Roman"/>
          <w:sz w:val="20"/>
          <w:szCs w:val="20"/>
        </w:rPr>
        <w:t>pm set-up</w:t>
      </w:r>
    </w:p>
    <w:p w:rsidR="005D7576" w:rsidRPr="00557B8E" w:rsidRDefault="009F771F" w:rsidP="009F771F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4:30 – 6:00</w:t>
      </w:r>
      <w:r w:rsidR="005D7576" w:rsidRPr="00557B8E">
        <w:rPr>
          <w:rFonts w:ascii="Times New Roman" w:hAnsi="Times New Roman" w:cs="Times New Roman"/>
          <w:sz w:val="20"/>
          <w:szCs w:val="20"/>
        </w:rPr>
        <w:t>pm party</w:t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 xml:space="preserve">:00 </w:t>
      </w:r>
      <w:r w:rsidR="005D7576" w:rsidRPr="00557B8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7576" w:rsidRPr="00557B8E">
        <w:rPr>
          <w:rFonts w:ascii="Times New Roman" w:hAnsi="Times New Roman" w:cs="Times New Roman"/>
          <w:sz w:val="20"/>
          <w:szCs w:val="20"/>
        </w:rPr>
        <w:t>4:30pm party</w:t>
      </w:r>
    </w:p>
    <w:p w:rsidR="005D7576" w:rsidRPr="00557B8E" w:rsidRDefault="009F771F" w:rsidP="009F771F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</w:t>
      </w:r>
      <w:r w:rsidR="005513A6">
        <w:rPr>
          <w:rFonts w:ascii="Times New Roman" w:hAnsi="Times New Roman" w:cs="Times New Roman"/>
          <w:sz w:val="20"/>
          <w:szCs w:val="20"/>
        </w:rPr>
        <w:t>00 – 6:15</w:t>
      </w:r>
      <w:r w:rsidR="005D7576" w:rsidRPr="00557B8E">
        <w:rPr>
          <w:rFonts w:ascii="Times New Roman" w:hAnsi="Times New Roman" w:cs="Times New Roman"/>
          <w:sz w:val="20"/>
          <w:szCs w:val="20"/>
        </w:rPr>
        <w:t>pm clean-up</w:t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</w:r>
      <w:r w:rsidR="005D7576" w:rsidRPr="00557B8E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time">
        <w:smartTagPr>
          <w:attr w:name="Hour" w:val="16"/>
          <w:attr w:name="Minute" w:val="30"/>
        </w:smartTagPr>
        <w:r w:rsidR="005D7576" w:rsidRPr="00557B8E">
          <w:rPr>
            <w:rFonts w:ascii="Times New Roman" w:hAnsi="Times New Roman" w:cs="Times New Roman"/>
            <w:sz w:val="20"/>
            <w:szCs w:val="20"/>
          </w:rPr>
          <w:t>4:30</w:t>
        </w:r>
      </w:smartTag>
      <w:r w:rsidR="005D7576" w:rsidRPr="00557B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7576" w:rsidRPr="00557B8E">
        <w:rPr>
          <w:rFonts w:ascii="Times New Roman" w:hAnsi="Times New Roman" w:cs="Times New Roman"/>
          <w:sz w:val="20"/>
          <w:szCs w:val="20"/>
        </w:rPr>
        <w:t>4:45</w:t>
      </w:r>
      <w:r>
        <w:rPr>
          <w:rFonts w:ascii="Times New Roman" w:hAnsi="Times New Roman" w:cs="Times New Roman"/>
          <w:sz w:val="20"/>
          <w:szCs w:val="20"/>
        </w:rPr>
        <w:t>pm</w:t>
      </w:r>
      <w:r w:rsidR="005D7576" w:rsidRPr="00557B8E">
        <w:rPr>
          <w:rFonts w:ascii="Times New Roman" w:hAnsi="Times New Roman" w:cs="Times New Roman"/>
          <w:sz w:val="20"/>
          <w:szCs w:val="20"/>
        </w:rPr>
        <w:t xml:space="preserve"> clean-up (mall locks at </w:t>
      </w:r>
      <w:smartTag w:uri="urn:schemas-microsoft-com:office:smarttags" w:element="time">
        <w:smartTagPr>
          <w:attr w:name="Hour" w:val="17"/>
          <w:attr w:name="Minute" w:val="0"/>
        </w:smartTagPr>
        <w:r w:rsidR="005D7576" w:rsidRPr="00557B8E">
          <w:rPr>
            <w:rFonts w:ascii="Times New Roman" w:hAnsi="Times New Roman" w:cs="Times New Roman"/>
            <w:sz w:val="20"/>
            <w:szCs w:val="20"/>
          </w:rPr>
          <w:t>5 pm</w:t>
        </w:r>
      </w:smartTag>
      <w:r w:rsidR="005D7576" w:rsidRPr="00557B8E">
        <w:rPr>
          <w:rFonts w:ascii="Times New Roman" w:hAnsi="Times New Roman" w:cs="Times New Roman"/>
          <w:sz w:val="20"/>
          <w:szCs w:val="20"/>
        </w:rPr>
        <w:t>)</w:t>
      </w:r>
    </w:p>
    <w:p w:rsidR="005D7576" w:rsidRPr="00557B8E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7576" w:rsidRPr="00557B8E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7B8E">
        <w:rPr>
          <w:rFonts w:ascii="Times New Roman" w:hAnsi="Times New Roman" w:cs="Times New Roman"/>
          <w:sz w:val="20"/>
          <w:szCs w:val="20"/>
        </w:rPr>
        <w:t>A $25 deposit is required to reserve the date. The deposi</w:t>
      </w:r>
      <w:r w:rsidR="004341B6">
        <w:rPr>
          <w:rFonts w:ascii="Times New Roman" w:hAnsi="Times New Roman" w:cs="Times New Roman"/>
          <w:sz w:val="20"/>
          <w:szCs w:val="20"/>
        </w:rPr>
        <w:t xml:space="preserve">t can be returned with a </w:t>
      </w:r>
      <w:proofErr w:type="gramStart"/>
      <w:r w:rsidR="004341B6">
        <w:rPr>
          <w:rFonts w:ascii="Times New Roman" w:hAnsi="Times New Roman" w:cs="Times New Roman"/>
          <w:sz w:val="20"/>
          <w:szCs w:val="20"/>
        </w:rPr>
        <w:t>10 day</w:t>
      </w:r>
      <w:proofErr w:type="gramEnd"/>
      <w:r w:rsidRPr="00557B8E">
        <w:rPr>
          <w:rFonts w:ascii="Times New Roman" w:hAnsi="Times New Roman" w:cs="Times New Roman"/>
          <w:sz w:val="20"/>
          <w:szCs w:val="20"/>
        </w:rPr>
        <w:t xml:space="preserve"> cancellation notice</w:t>
      </w:r>
      <w:r w:rsidR="004341B6">
        <w:rPr>
          <w:rFonts w:ascii="Times New Roman" w:hAnsi="Times New Roman" w:cs="Times New Roman"/>
          <w:sz w:val="20"/>
          <w:szCs w:val="20"/>
        </w:rPr>
        <w:t>. Deposits made by credit card are non-refundable</w:t>
      </w:r>
      <w:r w:rsidRPr="00557B8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Send check to: </w:t>
      </w:r>
      <w:r w:rsidR="009F0D38">
        <w:rPr>
          <w:rFonts w:ascii="Times New Roman" w:hAnsi="Times New Roman" w:cs="Times New Roman"/>
          <w:sz w:val="20"/>
          <w:szCs w:val="20"/>
        </w:rPr>
        <w:t>Spark</w:t>
      </w:r>
      <w:r>
        <w:rPr>
          <w:rFonts w:ascii="Times New Roman" w:hAnsi="Times New Roman" w:cs="Times New Roman"/>
          <w:sz w:val="20"/>
          <w:szCs w:val="20"/>
        </w:rPr>
        <w:t>: P.O. Box 104: Morgantown WV 26507</w:t>
      </w:r>
    </w:p>
    <w:p w:rsidR="005D7576" w:rsidRPr="00557B8E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7576" w:rsidRPr="00557B8E" w:rsidRDefault="005D7576" w:rsidP="00D4575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57B8E">
        <w:rPr>
          <w:rFonts w:ascii="Times New Roman" w:hAnsi="Times New Roman" w:cs="Times New Roman"/>
          <w:i/>
          <w:iCs/>
          <w:sz w:val="20"/>
          <w:szCs w:val="20"/>
        </w:rPr>
        <w:t>By signing below you agree that you have read and understand the Rules and General Release on the back of this agreement.</w:t>
      </w:r>
    </w:p>
    <w:p w:rsidR="005D7576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7576" w:rsidRPr="00557B8E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7B8E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557B8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5D7576" w:rsidRPr="00557B8E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7B8E">
        <w:rPr>
          <w:rFonts w:ascii="Times New Roman" w:hAnsi="Times New Roman" w:cs="Times New Roman"/>
          <w:sz w:val="20"/>
          <w:szCs w:val="20"/>
        </w:rPr>
        <w:t>Signature</w:t>
      </w:r>
      <w:r w:rsidRPr="00557B8E">
        <w:rPr>
          <w:rFonts w:ascii="Times New Roman" w:hAnsi="Times New Roman" w:cs="Times New Roman"/>
          <w:sz w:val="20"/>
          <w:szCs w:val="20"/>
        </w:rPr>
        <w:tab/>
      </w:r>
      <w:r w:rsidRPr="00557B8E">
        <w:rPr>
          <w:rFonts w:ascii="Times New Roman" w:hAnsi="Times New Roman" w:cs="Times New Roman"/>
          <w:sz w:val="20"/>
          <w:szCs w:val="20"/>
        </w:rPr>
        <w:tab/>
      </w:r>
      <w:r w:rsidRPr="00557B8E">
        <w:rPr>
          <w:rFonts w:ascii="Times New Roman" w:hAnsi="Times New Roman" w:cs="Times New Roman"/>
          <w:sz w:val="20"/>
          <w:szCs w:val="20"/>
        </w:rPr>
        <w:tab/>
      </w:r>
      <w:r w:rsidRPr="00557B8E">
        <w:rPr>
          <w:rFonts w:ascii="Times New Roman" w:hAnsi="Times New Roman" w:cs="Times New Roman"/>
          <w:sz w:val="20"/>
          <w:szCs w:val="20"/>
        </w:rPr>
        <w:tab/>
      </w:r>
      <w:r w:rsidRPr="00557B8E">
        <w:rPr>
          <w:rFonts w:ascii="Times New Roman" w:hAnsi="Times New Roman" w:cs="Times New Roman"/>
          <w:sz w:val="20"/>
          <w:szCs w:val="20"/>
        </w:rPr>
        <w:tab/>
      </w:r>
      <w:r w:rsidRPr="00557B8E">
        <w:rPr>
          <w:rFonts w:ascii="Times New Roman" w:hAnsi="Times New Roman" w:cs="Times New Roman"/>
          <w:sz w:val="20"/>
          <w:szCs w:val="20"/>
        </w:rPr>
        <w:tab/>
        <w:t>Date</w:t>
      </w:r>
    </w:p>
    <w:p w:rsidR="005D7576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7576" w:rsidRDefault="00C81A37" w:rsidP="00D457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-685165</wp:posOffset>
                </wp:positionV>
                <wp:extent cx="6356350" cy="1143000"/>
                <wp:effectExtent l="9525" t="5715" r="63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76" w:rsidRDefault="009F0D38">
                            <w:r>
                              <w:t xml:space="preserve">For Spark </w:t>
                            </w:r>
                            <w:r w:rsidR="005D7576">
                              <w:t>Use:</w:t>
                            </w:r>
                          </w:p>
                          <w:p w:rsidR="005D7576" w:rsidRDefault="005D7576">
                            <w:r>
                              <w:t xml:space="preserve">Deposit received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D7576" w:rsidRPr="00B32F21" w:rsidRDefault="005D7576">
                            <w:pPr>
                              <w:rPr>
                                <w:u w:val="single"/>
                              </w:rPr>
                            </w:pPr>
                            <w:r>
                              <w:t>Number of children at party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ab/>
                              <w:t>Number of adults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3.95pt;width:500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mILAIAAFEEAAAOAAAAZHJzL2Uyb0RvYy54bWysVNtu2zAMfR+wfxD0vti5da0Rp+jSZRjQ&#10;XYB2HyDLsi1MEjVJiZ19/Sg5Tb3tbVgQCKJIHR0ekt7cDlqRo3BeginpfJZTIgyHWpq2pN+e9m+u&#10;KfGBmZopMKKkJ+Hp7fb1q01vC7GADlQtHEEQ44velrQLwRZZ5nknNPMzsMKgswGnWUDTtVntWI/o&#10;WmWLPL/KenC1dcCF93h6PzrpNuE3jeDhS9N4EYgqKXILaXVpreKabTesaB2zneRnGuwfWGgmDT56&#10;gbpngZGDk39BackdeGjCjIPOoGkkFykHzGae/5HNY8esSLmgON5eZPL/D5Z/Pn51RNZYO0oM01ii&#10;JzEE8g4Gsozq9NYXGPRoMSwMeBwjY6bePgD/7omBXcdMK+6cg74TrEZ283gzm1wdcXwEqfpPUOMz&#10;7BAgAQ2N0xEQxSCIjlU6XSoTqXA8vFqu8Y8ujr75fLXM81S7jBXP163z4YMATeKmpA5Ln+DZ8cGH&#10;SIcVzyGJPihZ76VSyXBttVOOHBm2yT79UgaY5TRMGdKX9Ga9WI8KTH1+CoHsXgj+BqFlwH5XUpf0&#10;+hLEiqjbe1OnbgxMqnGPlJU5Cxm1G1UMQzWcC1NBfUJJHYx9jXOImw7cT0p67OmS+h8H5gQl6qPB&#10;stzMV6s4BMlYrd8u0HBTTzX1MMMRqqSBknG7C+PgHKyTbYcvjY1g4A5L2cgkcqz5yOrMG/s2aX+e&#10;sTgYUztFvXwJtr8AAAD//wMAUEsDBBQABgAIAAAAIQDPZxlj3wAAAAkBAAAPAAAAZHJzL2Rvd25y&#10;ZXYueG1sTI/BTsMwEETvSPyDtUhcUGunoKYN2VQICQQ3KAiubrJNIux1sN00/D3uCY6zs5p5U24m&#10;a8RIPvSOEbK5AkFcu6bnFuH97WG2AhGi5kYbx4TwQwE21flZqYvGHfmVxm1sRQrhUGiELsahkDLU&#10;HVkd5m4gTt7eeatjkr6VjdfHFG6NXCi1lFb3nBo6PdB9R/XX9mARVjdP42d4vn75qJd7s45X+fj4&#10;7REvL6a7WxCRpvj3DCf8hA5VYtq5AzdBGIQ0JCLMMpWvQZx8pbJ02yHkiwxkVcr/C6pfAAAA//8D&#10;AFBLAQItABQABgAIAAAAIQC2gziS/gAAAOEBAAATAAAAAAAAAAAAAAAAAAAAAABbQ29udGVudF9U&#10;eXBlc10ueG1sUEsBAi0AFAAGAAgAAAAhADj9If/WAAAAlAEAAAsAAAAAAAAAAAAAAAAALwEAAF9y&#10;ZWxzLy5yZWxzUEsBAi0AFAAGAAgAAAAhAGZkaYgsAgAAUQQAAA4AAAAAAAAAAAAAAAAALgIAAGRy&#10;cy9lMm9Eb2MueG1sUEsBAi0AFAAGAAgAAAAhAM9nGWPfAAAACQEAAA8AAAAAAAAAAAAAAAAAhgQA&#10;AGRycy9kb3ducmV2LnhtbFBLBQYAAAAABAAEAPMAAACSBQAAAAA=&#10;">
                <v:textbox>
                  <w:txbxContent>
                    <w:p w:rsidR="005D7576" w:rsidRDefault="009F0D38">
                      <w:r>
                        <w:t xml:space="preserve">For Spark </w:t>
                      </w:r>
                      <w:r w:rsidR="005D7576">
                        <w:t>Use:</w:t>
                      </w:r>
                    </w:p>
                    <w:p w:rsidR="005D7576" w:rsidRDefault="005D7576">
                      <w:r>
                        <w:t xml:space="preserve">Deposit received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D7576" w:rsidRPr="00B32F21" w:rsidRDefault="005D7576">
                      <w:pPr>
                        <w:rPr>
                          <w:u w:val="single"/>
                        </w:rPr>
                      </w:pPr>
                      <w:r>
                        <w:t>Number of children at party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ab/>
                        <w:t>Number of adults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7576" w:rsidRPr="00082F60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60">
        <w:rPr>
          <w:rFonts w:ascii="Times New Roman" w:hAnsi="Times New Roman" w:cs="Times New Roman"/>
          <w:sz w:val="24"/>
          <w:szCs w:val="24"/>
        </w:rPr>
        <w:lastRenderedPageBreak/>
        <w:t>The Museum provides white plastic tablecloths in the birthday party</w:t>
      </w:r>
      <w:r>
        <w:rPr>
          <w:rFonts w:ascii="Times New Roman" w:hAnsi="Times New Roman" w:cs="Times New Roman"/>
          <w:sz w:val="24"/>
          <w:szCs w:val="24"/>
        </w:rPr>
        <w:t xml:space="preserve"> room and a facilitated craft</w:t>
      </w:r>
      <w:r w:rsidR="00DC71E5">
        <w:rPr>
          <w:rFonts w:ascii="Times New Roman" w:hAnsi="Times New Roman" w:cs="Times New Roman"/>
          <w:sz w:val="24"/>
          <w:szCs w:val="24"/>
        </w:rPr>
        <w:t>.</w:t>
      </w:r>
    </w:p>
    <w:p w:rsidR="005D7576" w:rsidRDefault="005D7576" w:rsidP="00D457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76" w:rsidRPr="00D4575E" w:rsidRDefault="005D7576" w:rsidP="00D457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4575E">
        <w:rPr>
          <w:rFonts w:ascii="Times New Roman" w:hAnsi="Times New Roman" w:cs="Times New Roman"/>
          <w:b/>
          <w:bCs/>
          <w:sz w:val="24"/>
          <w:szCs w:val="24"/>
        </w:rPr>
        <w:t>ules</w:t>
      </w:r>
    </w:p>
    <w:p w:rsidR="005D7576" w:rsidRPr="00D4575E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Pr="00D4575E" w:rsidRDefault="005D7576" w:rsidP="00D457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75E">
        <w:rPr>
          <w:rFonts w:ascii="Times New Roman" w:hAnsi="Times New Roman" w:cs="Times New Roman"/>
          <w:sz w:val="24"/>
          <w:szCs w:val="24"/>
        </w:rPr>
        <w:t xml:space="preserve">Parents are responsible for their children at all times in the </w:t>
      </w:r>
      <w:r w:rsidR="009F0D38">
        <w:rPr>
          <w:rFonts w:ascii="Times New Roman" w:hAnsi="Times New Roman" w:cs="Times New Roman"/>
          <w:sz w:val="24"/>
          <w:szCs w:val="24"/>
        </w:rPr>
        <w:t>Museum.</w:t>
      </w:r>
    </w:p>
    <w:p w:rsidR="005D7576" w:rsidRPr="00D4575E" w:rsidRDefault="005D7576" w:rsidP="00D457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75E">
        <w:rPr>
          <w:rFonts w:ascii="Times New Roman" w:hAnsi="Times New Roman" w:cs="Times New Roman"/>
          <w:sz w:val="24"/>
          <w:szCs w:val="24"/>
        </w:rPr>
        <w:t xml:space="preserve">Running and rough housing are not allowed.  </w:t>
      </w:r>
    </w:p>
    <w:p w:rsidR="005D7576" w:rsidRPr="00D4575E" w:rsidRDefault="005D7576" w:rsidP="00D457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childre</w:t>
      </w:r>
      <w:r w:rsidR="004341B6">
        <w:rPr>
          <w:rFonts w:ascii="Times New Roman" w:hAnsi="Times New Roman" w:cs="Times New Roman"/>
          <w:sz w:val="24"/>
          <w:szCs w:val="24"/>
        </w:rPr>
        <w:t>n 24 months and younger (under 2</w:t>
      </w:r>
      <w:r>
        <w:rPr>
          <w:rFonts w:ascii="Times New Roman" w:hAnsi="Times New Roman" w:cs="Times New Roman"/>
          <w:sz w:val="24"/>
          <w:szCs w:val="24"/>
        </w:rPr>
        <w:t xml:space="preserve"> years old) are allowed in the Toddle</w:t>
      </w:r>
      <w:r w:rsidR="009F0D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exhibit area.</w:t>
      </w:r>
    </w:p>
    <w:p w:rsidR="005D7576" w:rsidRPr="009F0D38" w:rsidRDefault="005D7576" w:rsidP="009F0D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Parties are scheduled back to back so early arrivals and late departures are </w:t>
      </w:r>
      <w:r w:rsidRPr="004341B6">
        <w:rPr>
          <w:rFonts w:ascii="Times New Roman" w:hAnsi="Times New Roman" w:cs="Times New Roman"/>
          <w:b/>
          <w:sz w:val="24"/>
          <w:szCs w:val="24"/>
        </w:rPr>
        <w:t>not allowed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41B6">
        <w:rPr>
          <w:rFonts w:ascii="Times New Roman" w:hAnsi="Times New Roman" w:cs="Times New Roman"/>
          <w:sz w:val="24"/>
          <w:szCs w:val="24"/>
        </w:rPr>
        <w:t xml:space="preserve"> No exceptions. </w:t>
      </w:r>
    </w:p>
    <w:p w:rsidR="005D7576" w:rsidRDefault="005D7576" w:rsidP="00082F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75E">
        <w:rPr>
          <w:rFonts w:ascii="Times New Roman" w:hAnsi="Times New Roman" w:cs="Times New Roman"/>
          <w:sz w:val="24"/>
          <w:szCs w:val="24"/>
        </w:rPr>
        <w:t xml:space="preserve">Food and drinks are allowed in the </w:t>
      </w:r>
      <w:r>
        <w:rPr>
          <w:rFonts w:ascii="Times New Roman" w:hAnsi="Times New Roman" w:cs="Times New Roman"/>
          <w:sz w:val="24"/>
          <w:szCs w:val="24"/>
        </w:rPr>
        <w:t>Birthday Party Room only</w:t>
      </w:r>
      <w:r w:rsidRPr="00D4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A2D" w:rsidRDefault="005D7576" w:rsidP="00082F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Decorations are allowed in the Birthday Party Room only. Wall decorations must be put up with painters tape (provided by museum).</w:t>
      </w:r>
      <w:r w:rsidR="00597A2D">
        <w:rPr>
          <w:rFonts w:ascii="Times New Roman" w:hAnsi="Times New Roman" w:cs="Times New Roman"/>
          <w:sz w:val="24"/>
          <w:szCs w:val="24"/>
        </w:rPr>
        <w:t xml:space="preserve"> Use of tape other than painters tape will result in a $25 fine per piece of tape.</w:t>
      </w:r>
    </w:p>
    <w:p w:rsidR="005D7576" w:rsidRDefault="005D7576" w:rsidP="00082F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back gate is an emergency exit. Do not hang anything on the back gate. </w:t>
      </w:r>
    </w:p>
    <w:p w:rsidR="005D7576" w:rsidRPr="00D4575E" w:rsidRDefault="005D7576" w:rsidP="00082F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museum does not allow face painting. </w:t>
      </w:r>
    </w:p>
    <w:p w:rsidR="005D7576" w:rsidRPr="00D4575E" w:rsidRDefault="005D7576" w:rsidP="00D4575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Default="005D7576" w:rsidP="00D457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575E">
        <w:rPr>
          <w:rFonts w:ascii="Times New Roman" w:hAnsi="Times New Roman" w:cs="Times New Roman"/>
          <w:b/>
          <w:bCs/>
          <w:sz w:val="24"/>
          <w:szCs w:val="24"/>
        </w:rPr>
        <w:t>General Release</w:t>
      </w:r>
    </w:p>
    <w:p w:rsidR="005D7576" w:rsidRPr="00D4575E" w:rsidRDefault="005D7576" w:rsidP="00D457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76" w:rsidRPr="00D4575E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75E">
        <w:rPr>
          <w:rFonts w:ascii="Times New Roman" w:hAnsi="Times New Roman" w:cs="Times New Roman"/>
          <w:sz w:val="24"/>
          <w:szCs w:val="24"/>
        </w:rPr>
        <w:t>I agree to al</w:t>
      </w:r>
      <w:r w:rsidR="00597A2D">
        <w:rPr>
          <w:rFonts w:ascii="Times New Roman" w:hAnsi="Times New Roman" w:cs="Times New Roman"/>
          <w:sz w:val="24"/>
          <w:szCs w:val="24"/>
        </w:rPr>
        <w:t xml:space="preserve">low my child to participate in Spark! Imagination and Science Center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4575E">
        <w:rPr>
          <w:rFonts w:ascii="Times New Roman" w:hAnsi="Times New Roman" w:cs="Times New Roman"/>
          <w:sz w:val="24"/>
          <w:szCs w:val="24"/>
        </w:rPr>
        <w:t>affirm that such participating is voluntary.  I understand that there are risks inherent in the activities</w:t>
      </w:r>
      <w:r w:rsidR="00597A2D">
        <w:rPr>
          <w:rFonts w:ascii="Times New Roman" w:hAnsi="Times New Roman" w:cs="Times New Roman"/>
          <w:sz w:val="24"/>
          <w:szCs w:val="24"/>
        </w:rPr>
        <w:t xml:space="preserve"> my child will engage in at Spark</w:t>
      </w:r>
      <w:r w:rsidRPr="00D4575E">
        <w:rPr>
          <w:rFonts w:ascii="Times New Roman" w:hAnsi="Times New Roman" w:cs="Times New Roman"/>
          <w:sz w:val="24"/>
          <w:szCs w:val="24"/>
        </w:rPr>
        <w:t xml:space="preserve">.  I also understand that </w:t>
      </w:r>
      <w:r w:rsidR="00597A2D">
        <w:rPr>
          <w:rFonts w:ascii="Times New Roman" w:hAnsi="Times New Roman" w:cs="Times New Roman"/>
          <w:sz w:val="24"/>
          <w:szCs w:val="24"/>
        </w:rPr>
        <w:t xml:space="preserve">Spark </w:t>
      </w:r>
      <w:r w:rsidRPr="00D4575E">
        <w:rPr>
          <w:rFonts w:ascii="Times New Roman" w:hAnsi="Times New Roman" w:cs="Times New Roman"/>
          <w:sz w:val="24"/>
          <w:szCs w:val="24"/>
        </w:rPr>
        <w:t>cannot guarantee that my child will not be injured despite safety precautions.  I hereby waive and release any and all rights and claims for damages which I or my child may h</w:t>
      </w:r>
      <w:r w:rsidR="00597A2D">
        <w:rPr>
          <w:rFonts w:ascii="Times New Roman" w:hAnsi="Times New Roman" w:cs="Times New Roman"/>
          <w:sz w:val="24"/>
          <w:szCs w:val="24"/>
        </w:rPr>
        <w:t>ave against Spark</w:t>
      </w:r>
      <w:r w:rsidRPr="00D4575E">
        <w:rPr>
          <w:rFonts w:ascii="Times New Roman" w:hAnsi="Times New Roman" w:cs="Times New Roman"/>
          <w:sz w:val="24"/>
          <w:szCs w:val="24"/>
        </w:rPr>
        <w:t>/ROYFAKI, Inc. and their 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575E">
        <w:rPr>
          <w:rFonts w:ascii="Times New Roman" w:hAnsi="Times New Roman" w:cs="Times New Roman"/>
          <w:sz w:val="24"/>
          <w:szCs w:val="24"/>
        </w:rPr>
        <w:t>pective employees/volunteers for any and all injuries suffered by my c</w:t>
      </w:r>
      <w:r w:rsidR="00597A2D">
        <w:rPr>
          <w:rFonts w:ascii="Times New Roman" w:hAnsi="Times New Roman" w:cs="Times New Roman"/>
          <w:sz w:val="24"/>
          <w:szCs w:val="24"/>
        </w:rPr>
        <w:t xml:space="preserve">hild while participating at Spark </w:t>
      </w:r>
      <w:r w:rsidRPr="00D4575E">
        <w:rPr>
          <w:rFonts w:ascii="Times New Roman" w:hAnsi="Times New Roman" w:cs="Times New Roman"/>
          <w:sz w:val="24"/>
          <w:szCs w:val="24"/>
        </w:rPr>
        <w:t>except those arising out of willful misconduct or gross negligence.</w:t>
      </w:r>
    </w:p>
    <w:p w:rsidR="005D7576" w:rsidRPr="00D4575E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Pr="00D4575E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75E">
        <w:rPr>
          <w:rFonts w:ascii="Times New Roman" w:hAnsi="Times New Roman" w:cs="Times New Roman"/>
          <w:sz w:val="24"/>
          <w:szCs w:val="24"/>
        </w:rPr>
        <w:t>I unde</w:t>
      </w:r>
      <w:r w:rsidR="004341B6">
        <w:rPr>
          <w:rFonts w:ascii="Times New Roman" w:hAnsi="Times New Roman" w:cs="Times New Roman"/>
          <w:sz w:val="24"/>
          <w:szCs w:val="24"/>
        </w:rPr>
        <w:t>rstand that a parent is required</w:t>
      </w:r>
      <w:r w:rsidRPr="00D4575E">
        <w:rPr>
          <w:rFonts w:ascii="Times New Roman" w:hAnsi="Times New Roman" w:cs="Times New Roman"/>
          <w:sz w:val="24"/>
          <w:szCs w:val="24"/>
        </w:rPr>
        <w:t xml:space="preserve"> to supervise children </w:t>
      </w:r>
      <w:proofErr w:type="gramStart"/>
      <w:r w:rsidRPr="00D4575E">
        <w:rPr>
          <w:rFonts w:ascii="Times New Roman" w:hAnsi="Times New Roman" w:cs="Times New Roman"/>
          <w:sz w:val="24"/>
          <w:szCs w:val="24"/>
        </w:rPr>
        <w:t>at al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4575E">
        <w:rPr>
          <w:rFonts w:ascii="Times New Roman" w:hAnsi="Times New Roman" w:cs="Times New Roman"/>
          <w:sz w:val="24"/>
          <w:szCs w:val="24"/>
        </w:rPr>
        <w:t xml:space="preserve"> times</w:t>
      </w:r>
      <w:proofErr w:type="gramEnd"/>
      <w:r w:rsidRPr="00D4575E">
        <w:rPr>
          <w:rFonts w:ascii="Times New Roman" w:hAnsi="Times New Roman" w:cs="Times New Roman"/>
          <w:sz w:val="24"/>
          <w:szCs w:val="24"/>
        </w:rPr>
        <w:t xml:space="preserve"> while par</w:t>
      </w:r>
      <w:r w:rsidR="00597A2D">
        <w:rPr>
          <w:rFonts w:ascii="Times New Roman" w:hAnsi="Times New Roman" w:cs="Times New Roman"/>
          <w:sz w:val="24"/>
          <w:szCs w:val="24"/>
        </w:rPr>
        <w:t>ticipating in activities at Spark</w:t>
      </w:r>
    </w:p>
    <w:p w:rsidR="005D7576" w:rsidRPr="00D4575E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Pr="00A7256B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questions, please contact </w:t>
      </w:r>
      <w:r w:rsidR="004341B6">
        <w:rPr>
          <w:rFonts w:ascii="Times New Roman" w:hAnsi="Times New Roman" w:cs="Times New Roman"/>
          <w:sz w:val="24"/>
          <w:szCs w:val="24"/>
        </w:rPr>
        <w:t>Christy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B5721">
        <w:rPr>
          <w:rFonts w:ascii="Times New Roman" w:hAnsi="Times New Roman" w:cs="Times New Roman"/>
          <w:sz w:val="24"/>
          <w:szCs w:val="24"/>
        </w:rPr>
        <w:t xml:space="preserve">304-292-4646 or </w:t>
      </w:r>
      <w:r w:rsidR="004341B6">
        <w:rPr>
          <w:rFonts w:ascii="Times New Roman" w:hAnsi="Times New Roman" w:cs="Times New Roman"/>
          <w:sz w:val="24"/>
          <w:szCs w:val="24"/>
        </w:rPr>
        <w:t>operations@sparkwv.org</w:t>
      </w:r>
      <w:r>
        <w:rPr>
          <w:rFonts w:ascii="Times New Roman" w:hAnsi="Times New Roman" w:cs="Times New Roman"/>
          <w:sz w:val="24"/>
          <w:szCs w:val="24"/>
        </w:rPr>
        <w:t xml:space="preserve">. In an emergency </w:t>
      </w:r>
      <w:r w:rsidR="00597A2D">
        <w:rPr>
          <w:rFonts w:ascii="Times New Roman" w:hAnsi="Times New Roman" w:cs="Times New Roman"/>
          <w:sz w:val="24"/>
          <w:szCs w:val="24"/>
        </w:rPr>
        <w:t>after hours, call 304-216-0639.</w:t>
      </w:r>
    </w:p>
    <w:p w:rsidR="005D7576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Pr="00D4575E" w:rsidRDefault="005D7576" w:rsidP="00D45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576" w:rsidRPr="00D4575E" w:rsidRDefault="005D7576" w:rsidP="00D45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7576" w:rsidRDefault="005D7576" w:rsidP="00915C56">
      <w:pPr>
        <w:rPr>
          <w:rFonts w:ascii="Times New Roman" w:hAnsi="Times New Roman" w:cs="Times New Roman"/>
          <w:sz w:val="24"/>
          <w:szCs w:val="24"/>
        </w:rPr>
      </w:pPr>
    </w:p>
    <w:p w:rsidR="005D7576" w:rsidRPr="008427A5" w:rsidRDefault="005D7576" w:rsidP="00915C56">
      <w:pPr>
        <w:rPr>
          <w:rFonts w:ascii="Times New Roman" w:hAnsi="Times New Roman" w:cs="Times New Roman"/>
          <w:sz w:val="24"/>
          <w:szCs w:val="24"/>
        </w:rPr>
      </w:pPr>
    </w:p>
    <w:sectPr w:rsidR="005D7576" w:rsidRPr="008427A5" w:rsidSect="00557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6F33"/>
    <w:multiLevelType w:val="hybridMultilevel"/>
    <w:tmpl w:val="9DD4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6"/>
    <w:rsid w:val="00082F60"/>
    <w:rsid w:val="000B22F2"/>
    <w:rsid w:val="0011142E"/>
    <w:rsid w:val="001512BE"/>
    <w:rsid w:val="00173916"/>
    <w:rsid w:val="00181BD6"/>
    <w:rsid w:val="0020480E"/>
    <w:rsid w:val="00247A25"/>
    <w:rsid w:val="002E14CD"/>
    <w:rsid w:val="003D0187"/>
    <w:rsid w:val="004341B6"/>
    <w:rsid w:val="00492660"/>
    <w:rsid w:val="004B4A44"/>
    <w:rsid w:val="004C10E8"/>
    <w:rsid w:val="004E703E"/>
    <w:rsid w:val="004F5D61"/>
    <w:rsid w:val="004F7506"/>
    <w:rsid w:val="005513A6"/>
    <w:rsid w:val="00557B8E"/>
    <w:rsid w:val="005701BA"/>
    <w:rsid w:val="005733E7"/>
    <w:rsid w:val="00576B68"/>
    <w:rsid w:val="00597A2D"/>
    <w:rsid w:val="005D7576"/>
    <w:rsid w:val="00606630"/>
    <w:rsid w:val="00651571"/>
    <w:rsid w:val="006C0E21"/>
    <w:rsid w:val="007305CC"/>
    <w:rsid w:val="007450C9"/>
    <w:rsid w:val="007628BB"/>
    <w:rsid w:val="007D31E4"/>
    <w:rsid w:val="007D33F4"/>
    <w:rsid w:val="008427A5"/>
    <w:rsid w:val="008654A0"/>
    <w:rsid w:val="00865F39"/>
    <w:rsid w:val="008A1800"/>
    <w:rsid w:val="008B4460"/>
    <w:rsid w:val="008E6934"/>
    <w:rsid w:val="00915C56"/>
    <w:rsid w:val="00927534"/>
    <w:rsid w:val="009642BC"/>
    <w:rsid w:val="009916AF"/>
    <w:rsid w:val="009A3315"/>
    <w:rsid w:val="009B5721"/>
    <w:rsid w:val="009B694F"/>
    <w:rsid w:val="009E233F"/>
    <w:rsid w:val="009F0D38"/>
    <w:rsid w:val="009F771F"/>
    <w:rsid w:val="00A032E6"/>
    <w:rsid w:val="00A7256B"/>
    <w:rsid w:val="00AC2601"/>
    <w:rsid w:val="00B32F21"/>
    <w:rsid w:val="00C81A37"/>
    <w:rsid w:val="00D4575E"/>
    <w:rsid w:val="00D8069B"/>
    <w:rsid w:val="00DC71E5"/>
    <w:rsid w:val="00DD1E09"/>
    <w:rsid w:val="00DE761A"/>
    <w:rsid w:val="00E333E8"/>
    <w:rsid w:val="00ED299C"/>
    <w:rsid w:val="00FE20B2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47029EAC-C800-4B62-AFC8-F4AF3964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2E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5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Party</vt:lpstr>
    </vt:vector>
  </TitlesOfParts>
  <Company>ISU/CAS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Party</dc:title>
  <dc:subject/>
  <dc:creator>Jeffrey S. Carver</dc:creator>
  <cp:keywords/>
  <dc:description/>
  <cp:lastModifiedBy>Julie</cp:lastModifiedBy>
  <cp:revision>2</cp:revision>
  <cp:lastPrinted>2016-04-20T17:27:00Z</cp:lastPrinted>
  <dcterms:created xsi:type="dcterms:W3CDTF">2018-01-09T15:40:00Z</dcterms:created>
  <dcterms:modified xsi:type="dcterms:W3CDTF">2018-01-09T15:40:00Z</dcterms:modified>
</cp:coreProperties>
</file>